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7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3"/>
        <w:gridCol w:w="5019"/>
      </w:tblGrid>
      <w:tr w:rsidR="00D36595" w:rsidTr="00823294">
        <w:tc>
          <w:tcPr>
            <w:tcW w:w="5070" w:type="dxa"/>
          </w:tcPr>
          <w:p w:rsidR="00D36595" w:rsidRDefault="00D36595" w:rsidP="00823294">
            <w:pPr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36595" w:rsidRDefault="00D36595" w:rsidP="00823294">
            <w:pPr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</w:tcPr>
          <w:p w:rsidR="00D36595" w:rsidRDefault="00D36595" w:rsidP="00823294">
            <w:pPr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</w:tr>
    </w:tbl>
    <w:p w:rsidR="00876BB3" w:rsidRDefault="000620E5"/>
    <w:tbl>
      <w:tblPr>
        <w:tblpPr w:leftFromText="180" w:rightFromText="180" w:vertAnchor="text" w:horzAnchor="margin" w:tblpY="332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 w:themeFill="accent6"/>
        <w:tblLook w:val="0000"/>
      </w:tblPr>
      <w:tblGrid>
        <w:gridCol w:w="10378"/>
      </w:tblGrid>
      <w:tr w:rsidR="00D36595" w:rsidTr="00823294">
        <w:trPr>
          <w:trHeight w:val="990"/>
        </w:trPr>
        <w:tc>
          <w:tcPr>
            <w:tcW w:w="10378" w:type="dxa"/>
            <w:shd w:val="clear" w:color="auto" w:fill="F79646" w:themeFill="accent6"/>
          </w:tcPr>
          <w:p w:rsidR="00D36595" w:rsidRPr="00997EC5" w:rsidRDefault="00D36595" w:rsidP="00823294">
            <w:pPr>
              <w:jc w:val="right"/>
              <w:textAlignment w:val="baseline"/>
              <w:outlineLvl w:val="1"/>
              <w:rPr>
                <w:b/>
                <w:bCs/>
                <w:sz w:val="62"/>
                <w:u w:val="single"/>
              </w:rPr>
            </w:pPr>
            <w:r w:rsidRPr="00997EC5">
              <w:rPr>
                <w:b/>
                <w:bCs/>
                <w:sz w:val="62"/>
                <w:u w:val="single"/>
              </w:rPr>
              <w:t>СТРОЙ-ЭКСПРЕСС</w:t>
            </w:r>
          </w:p>
          <w:p w:rsidR="00D36595" w:rsidRPr="009A20D8" w:rsidRDefault="00D36595" w:rsidP="00823294">
            <w:pPr>
              <w:jc w:val="right"/>
              <w:textAlignment w:val="baseline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Декор из </w:t>
            </w:r>
            <w:proofErr w:type="spellStart"/>
            <w:r>
              <w:rPr>
                <w:b/>
                <w:bCs/>
              </w:rPr>
              <w:t>пенополистирола</w:t>
            </w:r>
            <w:proofErr w:type="spellEnd"/>
            <w:r>
              <w:rPr>
                <w:b/>
                <w:bCs/>
              </w:rPr>
              <w:t xml:space="preserve"> в г. Волгограде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2116"/>
        <w:tblW w:w="7624" w:type="dxa"/>
        <w:tblLayout w:type="fixed"/>
        <w:tblLook w:val="0000"/>
      </w:tblPr>
      <w:tblGrid>
        <w:gridCol w:w="2196"/>
        <w:gridCol w:w="846"/>
        <w:gridCol w:w="1002"/>
        <w:gridCol w:w="860"/>
        <w:gridCol w:w="1288"/>
        <w:gridCol w:w="1432"/>
      </w:tblGrid>
      <w:tr w:rsidR="00D36595" w:rsidRPr="008039A9" w:rsidTr="00F55452">
        <w:trPr>
          <w:trHeight w:val="670"/>
        </w:trPr>
        <w:tc>
          <w:tcPr>
            <w:tcW w:w="7624" w:type="dxa"/>
            <w:gridSpan w:val="6"/>
            <w:tcBorders>
              <w:top w:val="nil"/>
              <w:left w:val="nil"/>
              <w:right w:val="nil"/>
            </w:tcBorders>
          </w:tcPr>
          <w:p w:rsidR="00D36595" w:rsidRDefault="00D36595" w:rsidP="00823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36595" w:rsidRPr="008039A9" w:rsidRDefault="00D36595" w:rsidP="00823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A9">
              <w:rPr>
                <w:rFonts w:ascii="Times New Roman" w:hAnsi="Times New Roman" w:cs="Times New Roman"/>
                <w:b/>
                <w:sz w:val="28"/>
                <w:szCs w:val="28"/>
              </w:rPr>
              <w:t>МОЛДИНГИ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  <w:vMerge w:val="restart"/>
          </w:tcPr>
          <w:p w:rsidR="00D36595" w:rsidRPr="000620E5" w:rsidRDefault="00D36595" w:rsidP="00823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08" w:type="dxa"/>
            <w:gridSpan w:val="3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</w:p>
        </w:tc>
        <w:tc>
          <w:tcPr>
            <w:tcW w:w="2720" w:type="dxa"/>
            <w:gridSpan w:val="2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D36595" w:rsidRPr="000620E5" w:rsidTr="00F55452">
        <w:tblPrEx>
          <w:tblLook w:val="04A0"/>
        </w:tblPrEx>
        <w:trPr>
          <w:cantSplit/>
          <w:trHeight w:val="1206"/>
        </w:trPr>
        <w:tc>
          <w:tcPr>
            <w:tcW w:w="2196" w:type="dxa"/>
            <w:vMerge/>
          </w:tcPr>
          <w:p w:rsidR="00D36595" w:rsidRPr="000620E5" w:rsidRDefault="00D36595" w:rsidP="00823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extDirection w:val="btLr"/>
          </w:tcPr>
          <w:p w:rsidR="00D36595" w:rsidRPr="000620E5" w:rsidRDefault="00D36595" w:rsidP="0082329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мм</w:t>
            </w:r>
          </w:p>
        </w:tc>
        <w:tc>
          <w:tcPr>
            <w:tcW w:w="1002" w:type="dxa"/>
            <w:textDirection w:val="btLr"/>
          </w:tcPr>
          <w:p w:rsidR="00D36595" w:rsidRPr="000620E5" w:rsidRDefault="00D36595" w:rsidP="0082329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мм</w:t>
            </w:r>
          </w:p>
        </w:tc>
        <w:tc>
          <w:tcPr>
            <w:tcW w:w="860" w:type="dxa"/>
            <w:textDirection w:val="btLr"/>
          </w:tcPr>
          <w:p w:rsidR="00D36595" w:rsidRPr="000620E5" w:rsidRDefault="00D36595" w:rsidP="0082329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b/>
                <w:sz w:val="24"/>
                <w:szCs w:val="24"/>
              </w:rPr>
              <w:t>Высота, мм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0620E5">
              <w:rPr>
                <w:rFonts w:ascii="Times New Roman" w:hAnsi="Times New Roman" w:cs="Times New Roman"/>
                <w:b/>
                <w:sz w:val="24"/>
                <w:szCs w:val="24"/>
              </w:rPr>
              <w:t>покры-тием</w:t>
            </w:r>
            <w:proofErr w:type="spellEnd"/>
            <w:r w:rsidRPr="0006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20E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32" w:type="dxa"/>
          </w:tcPr>
          <w:p w:rsidR="00D36595" w:rsidRPr="000620E5" w:rsidRDefault="00D36595" w:rsidP="00823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proofErr w:type="spellStart"/>
            <w:r w:rsidRPr="000620E5">
              <w:rPr>
                <w:rFonts w:ascii="Times New Roman" w:hAnsi="Times New Roman" w:cs="Times New Roman"/>
                <w:b/>
                <w:sz w:val="24"/>
                <w:szCs w:val="24"/>
              </w:rPr>
              <w:t>покры</w:t>
            </w:r>
            <w:proofErr w:type="spellEnd"/>
            <w:r w:rsidRPr="000620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36595" w:rsidRPr="000620E5" w:rsidRDefault="00D36595" w:rsidP="00823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20E5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  <w:r w:rsidRPr="0006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20E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М01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М02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М03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М04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М05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М06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М07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М08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8" w:type="dxa"/>
          </w:tcPr>
          <w:p w:rsidR="00D36595" w:rsidRPr="000620E5" w:rsidRDefault="00F55452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М09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5452" w:rsidRPr="000620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М10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5452" w:rsidRPr="000620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М12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М14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М15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М16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М17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М18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М19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М20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88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36595" w:rsidRPr="000620E5" w:rsidTr="00F55452">
        <w:tblPrEx>
          <w:tblLook w:val="04A0"/>
        </w:tblPrEx>
        <w:trPr>
          <w:trHeight w:val="453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М21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</w:tcPr>
          <w:p w:rsidR="00D36595" w:rsidRPr="000620E5" w:rsidRDefault="00F55452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М22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</w:tcPr>
          <w:p w:rsidR="00D36595" w:rsidRPr="000620E5" w:rsidRDefault="00F55452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М23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</w:tcPr>
          <w:p w:rsidR="00D36595" w:rsidRPr="000620E5" w:rsidRDefault="00F55452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М24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</w:tcPr>
          <w:p w:rsidR="00D36595" w:rsidRPr="000620E5" w:rsidRDefault="00F55452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М25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</w:tcPr>
          <w:p w:rsidR="00D36595" w:rsidRPr="000620E5" w:rsidRDefault="00F55452" w:rsidP="00F5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М26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</w:tcPr>
          <w:p w:rsidR="00D36595" w:rsidRPr="000620E5" w:rsidRDefault="00F55452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М27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</w:tcPr>
          <w:p w:rsidR="00D36595" w:rsidRPr="000620E5" w:rsidRDefault="00F55452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М28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</w:tcPr>
          <w:p w:rsidR="00D36595" w:rsidRPr="000620E5" w:rsidRDefault="00F55452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М29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</w:tcPr>
          <w:p w:rsidR="00D36595" w:rsidRPr="000620E5" w:rsidRDefault="00F55452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М30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</w:tcPr>
          <w:p w:rsidR="00D36595" w:rsidRPr="000620E5" w:rsidRDefault="00F55452" w:rsidP="00F5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595" w:rsidRPr="000620E5" w:rsidTr="00F55452">
        <w:tblPrEx>
          <w:tblLook w:val="04A0"/>
        </w:tblPrEx>
        <w:trPr>
          <w:trHeight w:val="351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М31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8" w:type="dxa"/>
          </w:tcPr>
          <w:p w:rsidR="00D36595" w:rsidRPr="000620E5" w:rsidRDefault="00F55452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595" w:rsidRPr="000620E5" w:rsidTr="00F55452">
        <w:tblPrEx>
          <w:tblLook w:val="04A0"/>
        </w:tblPrEx>
        <w:trPr>
          <w:trHeight w:val="335"/>
        </w:trPr>
        <w:tc>
          <w:tcPr>
            <w:tcW w:w="219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М32</w:t>
            </w:r>
          </w:p>
        </w:tc>
        <w:tc>
          <w:tcPr>
            <w:tcW w:w="846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</w:tcPr>
          <w:p w:rsidR="00D36595" w:rsidRPr="000620E5" w:rsidRDefault="00F55452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32" w:type="dxa"/>
          </w:tcPr>
          <w:p w:rsidR="00D36595" w:rsidRPr="000620E5" w:rsidRDefault="00D36595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36595" w:rsidRPr="000620E5" w:rsidRDefault="00D36595">
      <w:pPr>
        <w:rPr>
          <w:rFonts w:ascii="Times New Roman" w:hAnsi="Times New Roman" w:cs="Times New Roman"/>
          <w:sz w:val="24"/>
          <w:szCs w:val="24"/>
        </w:rPr>
      </w:pPr>
    </w:p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/>
    <w:p w:rsidR="00D36595" w:rsidRDefault="00D36595">
      <w:pPr>
        <w:rPr>
          <w:lang w:val="en-US"/>
        </w:rPr>
      </w:pPr>
    </w:p>
    <w:p w:rsidR="000620E5" w:rsidRDefault="000620E5">
      <w:pPr>
        <w:rPr>
          <w:lang w:val="en-US"/>
        </w:rPr>
      </w:pPr>
    </w:p>
    <w:p w:rsidR="000620E5" w:rsidRDefault="000620E5">
      <w:pPr>
        <w:rPr>
          <w:lang w:val="en-US"/>
        </w:rPr>
      </w:pPr>
    </w:p>
    <w:p w:rsidR="000620E5" w:rsidRDefault="000620E5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3"/>
        <w:gridCol w:w="5019"/>
      </w:tblGrid>
      <w:tr w:rsidR="000620E5" w:rsidTr="000620E5">
        <w:tc>
          <w:tcPr>
            <w:tcW w:w="5070" w:type="dxa"/>
          </w:tcPr>
          <w:p w:rsidR="000620E5" w:rsidRDefault="000620E5" w:rsidP="000620E5">
            <w:pPr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620E5" w:rsidRDefault="000620E5" w:rsidP="000620E5">
            <w:pPr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03"/>
            </w:tblGrid>
            <w:tr w:rsidR="000620E5" w:rsidTr="005440A2">
              <w:tc>
                <w:tcPr>
                  <w:tcW w:w="5019" w:type="dxa"/>
                </w:tcPr>
                <w:p w:rsidR="000620E5" w:rsidRPr="000620E5" w:rsidRDefault="000620E5" w:rsidP="000620E5">
                  <w:pPr>
                    <w:framePr w:hSpace="180" w:wrap="around" w:vAnchor="text" w:hAnchor="margin" w:xAlign="center" w:y="45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09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Контактное лицо: Савин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Олег Борисович</w:t>
                  </w:r>
                </w:p>
                <w:p w:rsidR="000620E5" w:rsidRPr="000620E5" w:rsidRDefault="000620E5" w:rsidP="000620E5">
                  <w:pPr>
                    <w:framePr w:hSpace="180" w:wrap="around" w:vAnchor="text" w:hAnchor="margin" w:xAlign="center" w:y="45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тел/факс (8442) 97-97-24</w:t>
                  </w:r>
                  <w:r w:rsidRPr="008809F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0620E5">
                    <w:rPr>
                      <w:rFonts w:ascii="Arial" w:hAnsi="Arial" w:cs="Arial"/>
                      <w:sz w:val="20"/>
                      <w:szCs w:val="20"/>
                    </w:rPr>
                    <w:t>8-995-406-27-48,</w:t>
                  </w:r>
                </w:p>
                <w:p w:rsidR="000620E5" w:rsidRPr="008809FD" w:rsidRDefault="000620E5" w:rsidP="000620E5">
                  <w:pPr>
                    <w:framePr w:hSpace="180" w:wrap="around" w:vAnchor="text" w:hAnchor="margin" w:xAlign="center" w:y="45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809F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E-mail : st-express34@yandex.ru</w:t>
                  </w:r>
                </w:p>
                <w:p w:rsidR="000620E5" w:rsidRDefault="000620E5" w:rsidP="000620E5">
                  <w:pPr>
                    <w:framePr w:hSpace="180" w:wrap="around" w:vAnchor="text" w:hAnchor="margin" w:xAlign="center" w:y="4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9FD">
                    <w:rPr>
                      <w:rFonts w:ascii="Arial" w:hAnsi="Arial" w:cs="Arial"/>
                      <w:sz w:val="20"/>
                      <w:szCs w:val="20"/>
                    </w:rPr>
                    <w:t>адре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с: г. Волгоград, ул.академика Зелинского, 12</w:t>
                  </w:r>
                </w:p>
                <w:p w:rsidR="000620E5" w:rsidRPr="000620E5" w:rsidRDefault="000620E5" w:rsidP="000620E5">
                  <w:pPr>
                    <w:framePr w:hSpace="180" w:wrap="around" w:vAnchor="text" w:hAnchor="margin" w:xAlign="center" w:y="45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сайт:</w:t>
                  </w:r>
                  <w:r w:rsidRPr="00C93B82">
                    <w:rPr>
                      <w:rFonts w:ascii="Arial" w:hAnsi="Arial" w:cs="Arial"/>
                      <w:sz w:val="20"/>
                      <w:szCs w:val="20"/>
                    </w:rPr>
                    <w:t>ht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tp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://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www</w:t>
                  </w:r>
                  <w:r w:rsidRPr="000620E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st-express34.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com</w:t>
                  </w:r>
                </w:p>
                <w:p w:rsidR="000620E5" w:rsidRDefault="000620E5" w:rsidP="000620E5">
                  <w:pPr>
                    <w:framePr w:hSpace="180" w:wrap="around" w:vAnchor="text" w:hAnchor="margin" w:xAlign="center" w:y="450"/>
                    <w:jc w:val="center"/>
                    <w:rPr>
                      <w:rStyle w:val="FontStyle11"/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0620E5" w:rsidRDefault="000620E5" w:rsidP="000620E5">
            <w:pPr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</w:tr>
    </w:tbl>
    <w:p w:rsidR="000620E5" w:rsidRPr="000620E5" w:rsidRDefault="000620E5"/>
    <w:p w:rsidR="00D36595" w:rsidRDefault="00D36595"/>
    <w:p w:rsidR="00D36595" w:rsidRDefault="00D36595"/>
    <w:sectPr w:rsidR="00D36595" w:rsidSect="000620E5">
      <w:pgSz w:w="11906" w:h="16838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D36595"/>
    <w:rsid w:val="000620E5"/>
    <w:rsid w:val="00632474"/>
    <w:rsid w:val="007210FD"/>
    <w:rsid w:val="00753FB8"/>
    <w:rsid w:val="00856E0F"/>
    <w:rsid w:val="00974927"/>
    <w:rsid w:val="00980914"/>
    <w:rsid w:val="009B4D33"/>
    <w:rsid w:val="00D36595"/>
    <w:rsid w:val="00F5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D3659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D36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1047</Characters>
  <Application>Microsoft Office Word</Application>
  <DocSecurity>0</DocSecurity>
  <Lines>8</Lines>
  <Paragraphs>2</Paragraphs>
  <ScaleCrop>false</ScaleCrop>
  <Company>Hewlett-Packard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Bux</cp:lastModifiedBy>
  <cp:revision>2</cp:revision>
  <dcterms:created xsi:type="dcterms:W3CDTF">2018-09-26T09:11:00Z</dcterms:created>
  <dcterms:modified xsi:type="dcterms:W3CDTF">2018-09-26T09:11:00Z</dcterms:modified>
</cp:coreProperties>
</file>